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b/>
          <w:bCs/>
          <w:sz w:val="24"/>
          <w:szCs w:val="24"/>
        </w:rPr>
        <w:t> МБОУ «</w:t>
      </w:r>
      <w:proofErr w:type="spellStart"/>
      <w:r w:rsidRPr="00C07B7B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Большегондырская</w:t>
      </w:r>
      <w:proofErr w:type="spellEnd"/>
      <w:r w:rsidRPr="00C07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55" w:rsidRPr="009E39E3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A5B55" w:rsidRPr="009E39E3" w:rsidRDefault="00D55A7C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39E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Проект опытной педагогической деятельности </w:t>
      </w:r>
    </w:p>
    <w:p w:rsidR="00D55A7C" w:rsidRPr="009E39E3" w:rsidRDefault="00D55A7C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39E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«Современные формы </w:t>
      </w:r>
      <w:proofErr w:type="spellStart"/>
      <w:r w:rsidRPr="009E39E3">
        <w:rPr>
          <w:rFonts w:ascii="Times New Roman" w:eastAsia="Times New Roman" w:hAnsi="Times New Roman" w:cs="Times New Roman"/>
          <w:b/>
          <w:bCs/>
          <w:sz w:val="36"/>
          <w:szCs w:val="36"/>
        </w:rPr>
        <w:t>профориентационной</w:t>
      </w:r>
      <w:proofErr w:type="spellEnd"/>
      <w:r w:rsidRPr="009E39E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работы»</w:t>
      </w:r>
    </w:p>
    <w:p w:rsidR="00AA5B55" w:rsidRPr="009E39E3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E39E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07B7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Pr="00C07B7B" w:rsidRDefault="00A256CE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Pr="00C07B7B" w:rsidRDefault="009E39E3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Pr="00C07B7B" w:rsidRDefault="00A256CE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5B55" w:rsidRPr="00C07B7B" w:rsidRDefault="00AA5B55" w:rsidP="00AA5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382"/>
      </w:tblGrid>
      <w:tr w:rsidR="00AA5B55" w:rsidRPr="00C07B7B" w:rsidTr="009E39E3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Полякова О.Н., </w:t>
            </w:r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AA5B55" w:rsidRPr="00C07B7B" w:rsidRDefault="00AA5B55" w:rsidP="00233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Меляхматова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A5B55" w:rsidRPr="00C07B7B" w:rsidRDefault="00AA5B55" w:rsidP="002338A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  реализации проекта: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проекта:</w:t>
            </w:r>
          </w:p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8-9 классов </w:t>
            </w:r>
          </w:p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8-9 классов, </w:t>
            </w:r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работающие в 8-9 классах, родители учащихся 8-9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Большегондырская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</w:t>
            </w: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57C" w:rsidRPr="00C07B7B" w:rsidRDefault="002C257C" w:rsidP="002C257C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воспитания МБОУ «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Большегондырская</w:t>
            </w:r>
            <w:proofErr w:type="spellEnd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 направлена на </w:t>
            </w:r>
          </w:p>
          <w:p w:rsidR="002C257C" w:rsidRPr="00C07B7B" w:rsidRDefault="002C257C" w:rsidP="002C257C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 обучающихся мотивации и уважения к труду, потребности к приобретению или выбору будущей профессии; </w:t>
            </w:r>
          </w:p>
          <w:p w:rsidR="002C257C" w:rsidRPr="00C07B7B" w:rsidRDefault="002C257C" w:rsidP="002C257C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обучающихся; </w:t>
            </w:r>
          </w:p>
          <w:p w:rsidR="002C257C" w:rsidRPr="00C07B7B" w:rsidRDefault="002C257C" w:rsidP="002C257C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-оказание психолого-педагогической поддержки, консультационной помощи обучающимся в их профессиональной ориентации.</w:t>
            </w:r>
          </w:p>
          <w:p w:rsidR="00AA5B55" w:rsidRPr="00C07B7B" w:rsidRDefault="00AA5B55" w:rsidP="00AA5B55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Несмотря на всеобщие разговоры про «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», в 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 и молодёжью имеется выраженный дефицит новых идей.  </w:t>
            </w:r>
          </w:p>
          <w:p w:rsidR="00AA5B55" w:rsidRPr="00C07B7B" w:rsidRDefault="00AA5B55" w:rsidP="00AA5B55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Назрела необходимость </w:t>
            </w:r>
            <w:r w:rsidR="00D55A7C" w:rsidRPr="009E39E3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по</w:t>
            </w:r>
            <w:r w:rsidR="009E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D55A7C" w:rsidRPr="009E39E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E3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="00D55A7C" w:rsidRPr="009E39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9E3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F16B3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в новом формате, </w:t>
            </w:r>
            <w:r w:rsidR="00D55A7C" w:rsidRPr="009E39E3">
              <w:rPr>
                <w:rFonts w:ascii="Times New Roman" w:hAnsi="Times New Roman" w:cs="Times New Roman"/>
                <w:sz w:val="24"/>
                <w:szCs w:val="24"/>
              </w:rPr>
              <w:t>благодаря чему</w:t>
            </w:r>
            <w:r w:rsidR="00D55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F16B3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получат собственный практический опыт профессионального самоопределения, осмысленный сначала при помощи педагогов, а потом и самостоятельно. </w:t>
            </w:r>
          </w:p>
          <w:p w:rsidR="001F16B3" w:rsidRPr="00C07B7B" w:rsidRDefault="00DD3C0B" w:rsidP="00AA5B55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="001F16B3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proofErr w:type="gramEnd"/>
            <w:r w:rsidR="001F16B3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в том</w:t>
            </w:r>
            <w:r w:rsidR="002C257C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16B3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 что  наряду</w:t>
            </w:r>
            <w:r w:rsidR="002C257C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F16B3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классными часами,  диагностикой профессиональных интересов и склонностей, реализацией</w:t>
            </w:r>
            <w:r w:rsidR="002C257C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курсов внеурочной деятельности </w:t>
            </w:r>
            <w:r w:rsidR="00585B9C" w:rsidRPr="00585B9C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по </w:t>
            </w:r>
            <w:r w:rsidR="00C07B7B" w:rsidRPr="00585B9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585B9C" w:rsidRPr="00585B9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07B7B" w:rsidRPr="00585B9C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</w:t>
            </w:r>
            <w:r w:rsidR="00585B9C" w:rsidRPr="00585B9C">
              <w:rPr>
                <w:rFonts w:ascii="Times New Roman" w:hAnsi="Times New Roman" w:cs="Times New Roman"/>
                <w:sz w:val="24"/>
                <w:szCs w:val="24"/>
              </w:rPr>
              <w:t>ю обучающихся</w:t>
            </w:r>
            <w:r w:rsidR="00C07B7B" w:rsidRPr="00585B9C">
              <w:rPr>
                <w:rFonts w:ascii="Times New Roman" w:hAnsi="Times New Roman" w:cs="Times New Roman"/>
                <w:sz w:val="24"/>
                <w:szCs w:val="24"/>
              </w:rPr>
              <w:t xml:space="preserve"> будут </w:t>
            </w:r>
            <w:r w:rsidR="00585B9C" w:rsidRPr="00585B9C">
              <w:rPr>
                <w:rFonts w:ascii="Times New Roman" w:hAnsi="Times New Roman" w:cs="Times New Roman"/>
                <w:sz w:val="24"/>
                <w:szCs w:val="24"/>
              </w:rPr>
              <w:t>использоваться</w:t>
            </w:r>
            <w:r w:rsidR="00C07B7B" w:rsidRPr="0058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334" w:rsidRPr="00585B9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яркие </w:t>
            </w:r>
            <w:r w:rsidR="00BA023C" w:rsidRPr="00585B9C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и </w:t>
            </w:r>
            <w:r w:rsidR="002C257C" w:rsidRPr="00585B9C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работы.</w:t>
            </w:r>
            <w:r w:rsidR="002C257C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B55" w:rsidRPr="00C07B7B" w:rsidRDefault="00AA5B55" w:rsidP="001F16B3">
            <w:pPr>
              <w:shd w:val="clear" w:color="auto" w:fill="FFFFFF"/>
              <w:spacing w:after="0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9E39E3" w:rsidRDefault="00D55A7C" w:rsidP="00585B9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E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форм работы по профессиональному самоопределению школьников </w:t>
            </w: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34" w:rsidRPr="00C07B7B" w:rsidRDefault="009E39E3" w:rsidP="00A17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Изучить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55A7C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пробировать</w:t>
            </w:r>
            <w:r w:rsidR="00D55A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BA023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активные и </w:t>
            </w:r>
            <w:r w:rsidR="008E6B4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деятельности по профориентации.</w:t>
            </w:r>
          </w:p>
          <w:p w:rsidR="00AA5B55" w:rsidRPr="00C07B7B" w:rsidRDefault="009E39E3" w:rsidP="00A17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 компетенции</w:t>
            </w:r>
            <w:proofErr w:type="gramEnd"/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по вопрос</w:t>
            </w:r>
            <w:r w:rsidR="00585B9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самоопределения обучающихся.</w:t>
            </w:r>
          </w:p>
          <w:p w:rsidR="00913547" w:rsidRPr="00C07B7B" w:rsidRDefault="009E39E3" w:rsidP="00585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547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. Вовлечь в работу по профессиональному самоопределению  в новом формате учащихся 8-9 классов</w:t>
            </w: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4B" w:rsidRDefault="009E39E3" w:rsidP="00A173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334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DB4175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</w:t>
            </w:r>
            <w:r w:rsidR="00A17334" w:rsidRPr="00C07B7B">
              <w:rPr>
                <w:rFonts w:ascii="Times New Roman" w:hAnsi="Times New Roman" w:cs="Times New Roman"/>
                <w:sz w:val="24"/>
                <w:szCs w:val="24"/>
              </w:rPr>
              <w:t>современные формы работы</w:t>
            </w:r>
            <w:r w:rsidR="00585B9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</w:t>
            </w:r>
            <w:r w:rsidR="008E6B4B" w:rsidRPr="00C07B7B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585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6B4B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</w:t>
            </w:r>
            <w:r w:rsidR="00585B9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E6B4B" w:rsidRPr="00C07B7B">
              <w:rPr>
                <w:rFonts w:ascii="Times New Roman" w:hAnsi="Times New Roman" w:cs="Times New Roman"/>
                <w:sz w:val="24"/>
                <w:szCs w:val="24"/>
              </w:rPr>
              <w:t>обучающихся 8-9 классов</w:t>
            </w:r>
            <w:r w:rsidR="00585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B4B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B9C" w:rsidRPr="00C07B7B" w:rsidRDefault="00585B9C" w:rsidP="00A173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Разработаны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обучающихся 8 и 9 классов с использованием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B55" w:rsidRDefault="009E39E3" w:rsidP="00BA0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7334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4175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100 % обучающихся 8 и 9 </w:t>
            </w:r>
            <w:r w:rsidR="00DB4175" w:rsidRPr="009E39E3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="00585B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5A7C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частвуют в мероприятиях в рамках проекта.</w:t>
            </w:r>
          </w:p>
          <w:p w:rsidR="00585B9C" w:rsidRDefault="00585B9C" w:rsidP="00BA0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участвуют социальные партнеры школы.</w:t>
            </w:r>
          </w:p>
          <w:p w:rsidR="00BA023C" w:rsidRPr="00C07B7B" w:rsidRDefault="00585B9C" w:rsidP="00585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023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Обучающиеся удовлетворены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 мероприятий, проведенных в рамках проекта.</w:t>
            </w:r>
            <w:r w:rsidR="00BA023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B7B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7B" w:rsidRPr="00C07B7B" w:rsidRDefault="00C07B7B" w:rsidP="002338A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7B" w:rsidRPr="00C07B7B" w:rsidRDefault="00C07B7B" w:rsidP="002338A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</w:t>
            </w:r>
          </w:p>
          <w:p w:rsidR="00C07B7B" w:rsidRPr="00C07B7B" w:rsidRDefault="00C07B7B" w:rsidP="002338A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7B" w:rsidRPr="00C07B7B" w:rsidRDefault="00C07B7B" w:rsidP="002338A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7B" w:rsidRPr="00C07B7B" w:rsidRDefault="009D3083" w:rsidP="00233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-Сценарии </w:t>
            </w:r>
            <w:proofErr w:type="spellStart"/>
            <w:r w:rsidR="00C07B7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C07B7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мероприятий в технологи</w:t>
            </w:r>
            <w:r w:rsid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07B7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нетворкинга</w:t>
            </w:r>
            <w:proofErr w:type="spellEnd"/>
            <w:r w:rsidR="00C07B7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профориентации для учащихся 8, 9 классов.</w:t>
            </w:r>
          </w:p>
          <w:p w:rsidR="00C07B7B" w:rsidRPr="00C07B7B" w:rsidRDefault="00C07B7B" w:rsidP="00233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-Положения о конкурсах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B7B" w:rsidRPr="00C07B7B" w:rsidRDefault="00C07B7B" w:rsidP="00233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-Анкета удовлетворённости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новыми формами работы.</w:t>
            </w:r>
          </w:p>
          <w:p w:rsidR="00C07B7B" w:rsidRPr="00C07B7B" w:rsidRDefault="00C07B7B" w:rsidP="00233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проекта:</w:t>
            </w:r>
          </w:p>
          <w:p w:rsidR="00AA5B55" w:rsidRPr="00C07B7B" w:rsidRDefault="00AA5B55" w:rsidP="002338A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Кадровый ресурс: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-зам. директора по ВР, 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методической работе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-заведующие отделами структурных подразделений;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педагог-психолог;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руководители 8-9 классов;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-учителя –предметники.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Материально-техническое обеспечение проекта: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  кабинетов, 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  наличие компьютерной техники в  кабинетах;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подключения к сети Интернет в кабинетах;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  проекторы;</w:t>
            </w:r>
          </w:p>
          <w:p w:rsidR="00AA5B55" w:rsidRPr="00C07B7B" w:rsidRDefault="00AA5B55" w:rsidP="002338A1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множительной и копировальной техники.</w:t>
            </w:r>
          </w:p>
          <w:p w:rsidR="00AA5B55" w:rsidRPr="00C07B7B" w:rsidRDefault="00AA5B55" w:rsidP="002338A1">
            <w:pPr>
              <w:shd w:val="clear" w:color="auto" w:fill="FFFFFF"/>
              <w:spacing w:after="0" w:line="242" w:lineRule="atLeast"/>
              <w:ind w:left="17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5B55" w:rsidRPr="00C07B7B" w:rsidTr="002338A1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партнёры 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55" w:rsidRPr="00C07B7B" w:rsidRDefault="00AA5B55" w:rsidP="002338A1">
            <w:pPr>
              <w:shd w:val="clear" w:color="auto" w:fill="FFFFFF"/>
              <w:spacing w:after="0" w:line="242" w:lineRule="atLeast"/>
              <w:ind w:right="139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СПК «Горд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», ГБУЗ «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Куединская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ЦРБ», МУП «Центральная районная аптека» , Отдел МВД России «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ИП Мухтарова Э.А., ООО «Корона»,  ПЧ-89, 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Куединский</w:t>
            </w:r>
            <w:proofErr w:type="spellEnd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 ГБПОУ «Краевой политехнический колледж», ИП 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Тазитдинова</w:t>
            </w:r>
            <w:proofErr w:type="spellEnd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Д.М. , 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Большегондырский</w:t>
            </w:r>
            <w:proofErr w:type="spellEnd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территориальный отдел, МУП «</w:t>
            </w:r>
            <w:proofErr w:type="spellStart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Большегондырское</w:t>
            </w:r>
            <w:proofErr w:type="spellEnd"/>
            <w:r w:rsidRPr="00C0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ЖКХ» </w:t>
            </w:r>
          </w:p>
        </w:tc>
      </w:tr>
    </w:tbl>
    <w:p w:rsidR="00AA5B55" w:rsidRPr="00C07B7B" w:rsidRDefault="00AA5B55" w:rsidP="00AA5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9E3" w:rsidRDefault="009E39E3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CE" w:rsidRDefault="00A256CE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3C" w:rsidRPr="00C07B7B" w:rsidRDefault="00AA5B55" w:rsidP="00BA023C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A023C" w:rsidRPr="00C07B7B">
        <w:rPr>
          <w:rFonts w:ascii="Times New Roman" w:eastAsia="Times New Roman" w:hAnsi="Times New Roman" w:cs="Times New Roman"/>
          <w:b/>
          <w:sz w:val="24"/>
          <w:szCs w:val="24"/>
        </w:rPr>
        <w:t>Содержание деятельности</w:t>
      </w:r>
    </w:p>
    <w:p w:rsidR="00BA023C" w:rsidRPr="00C07B7B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b/>
          <w:sz w:val="24"/>
          <w:szCs w:val="24"/>
        </w:rPr>
        <w:t xml:space="preserve">опытно-педагогической площадки </w:t>
      </w:r>
    </w:p>
    <w:p w:rsidR="00BA023C" w:rsidRPr="00C07B7B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3C" w:rsidRPr="00C07B7B" w:rsidRDefault="00BA023C" w:rsidP="00BA023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C07B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Подготовительный этап (сентябрь 2022г.)</w:t>
      </w:r>
    </w:p>
    <w:p w:rsidR="00BA023C" w:rsidRPr="00C07B7B" w:rsidRDefault="00BA023C" w:rsidP="00BA023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1.Разработка нормативно-правовой базы опытной площадки.</w:t>
      </w:r>
    </w:p>
    <w:p w:rsidR="00BA023C" w:rsidRPr="00C07B7B" w:rsidRDefault="00BA023C" w:rsidP="00BA023C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3C" w:rsidRPr="00C07B7B" w:rsidRDefault="00BA023C" w:rsidP="00BA023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II</w:t>
      </w:r>
      <w:r w:rsidRPr="00C07B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.Основной этап </w:t>
      </w:r>
      <w:r w:rsidRPr="00C07B7B">
        <w:rPr>
          <w:rFonts w:ascii="Times New Roman" w:eastAsia="Times New Roman" w:hAnsi="Times New Roman" w:cs="Times New Roman"/>
          <w:b/>
          <w:i/>
          <w:sz w:val="24"/>
          <w:szCs w:val="24"/>
        </w:rPr>
        <w:t>(октябрь2022-</w:t>
      </w:r>
      <w:proofErr w:type="gramStart"/>
      <w:r w:rsidRPr="00C07B7B">
        <w:rPr>
          <w:rFonts w:ascii="Times New Roman" w:eastAsia="Times New Roman" w:hAnsi="Times New Roman" w:cs="Times New Roman"/>
          <w:b/>
          <w:i/>
          <w:sz w:val="24"/>
          <w:szCs w:val="24"/>
        </w:rPr>
        <w:t>апрель  2023</w:t>
      </w:r>
      <w:proofErr w:type="gramEnd"/>
      <w:r w:rsidRPr="00C07B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г.)</w:t>
      </w:r>
    </w:p>
    <w:p w:rsidR="00BA023C" w:rsidRPr="00C07B7B" w:rsidRDefault="00BA023C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23C" w:rsidRPr="00C07B7B" w:rsidRDefault="000B36D2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73FB" w:rsidRPr="00C07B7B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FE55CD" w:rsidRPr="009E39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E55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E73FB" w:rsidRPr="00C07B7B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="009E39E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E73FB" w:rsidRPr="00C07B7B">
        <w:rPr>
          <w:rFonts w:ascii="Times New Roman" w:eastAsia="Times New Roman" w:hAnsi="Times New Roman" w:cs="Times New Roman"/>
          <w:sz w:val="24"/>
          <w:szCs w:val="24"/>
        </w:rPr>
        <w:t xml:space="preserve"> коллектив</w:t>
      </w:r>
      <w:r w:rsidR="009E39E3"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0B36D2" w:rsidRPr="00C07B7B" w:rsidRDefault="000B36D2" w:rsidP="000B3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27"/>
        <w:gridCol w:w="1714"/>
        <w:gridCol w:w="2126"/>
        <w:gridCol w:w="2659"/>
      </w:tblGrid>
      <w:tr w:rsidR="000B36D2" w:rsidRPr="00C07B7B" w:rsidTr="00094C8A">
        <w:tc>
          <w:tcPr>
            <w:tcW w:w="9571" w:type="dxa"/>
            <w:gridSpan w:val="5"/>
          </w:tcPr>
          <w:p w:rsidR="000B36D2" w:rsidRPr="00C07B7B" w:rsidRDefault="009E39E3" w:rsidP="000B36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 </w:t>
            </w:r>
            <w:r w:rsidR="000B36D2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6D2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="000B36D2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</w:t>
            </w:r>
          </w:p>
          <w:p w:rsidR="000B36D2" w:rsidRPr="00C07B7B" w:rsidRDefault="000B36D2" w:rsidP="00585B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активные формы работы по   профессиональному самоопределению учащихся»</w:t>
            </w:r>
          </w:p>
        </w:tc>
      </w:tr>
      <w:tr w:rsidR="006134DB" w:rsidRPr="00C07B7B" w:rsidTr="000F1729">
        <w:tc>
          <w:tcPr>
            <w:tcW w:w="445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 активная технология</w:t>
            </w:r>
            <w:r w:rsid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профориентации»</w:t>
            </w:r>
          </w:p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-Знакомство с технологией. </w:t>
            </w:r>
          </w:p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-Разработка сценария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 классов.</w:t>
            </w:r>
          </w:p>
          <w:p w:rsidR="006134DB" w:rsidRPr="00C07B7B" w:rsidRDefault="006134DB" w:rsidP="00595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-Разработка сценария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9 классов.</w:t>
            </w:r>
          </w:p>
        </w:tc>
        <w:tc>
          <w:tcPr>
            <w:tcW w:w="1714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знают </w:t>
            </w:r>
            <w:r w:rsid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профессиональному самоопределению обучающихся.</w:t>
            </w:r>
          </w:p>
          <w:p w:rsidR="006134DB" w:rsidRPr="00FE55CD" w:rsidRDefault="005952BA" w:rsidP="00FE55C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134D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ценарии </w:t>
            </w:r>
            <w:proofErr w:type="spellStart"/>
            <w:r w:rsidR="006134D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6134D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мероприятий в технологии </w:t>
            </w:r>
            <w:proofErr w:type="spellStart"/>
            <w:r w:rsidR="006134D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="006134D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положения </w:t>
            </w:r>
            <w:r w:rsidR="00FE55CD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6134DB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  <w:r w:rsidR="00FE55CD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, мероприятий</w:t>
            </w:r>
          </w:p>
        </w:tc>
      </w:tr>
      <w:tr w:rsidR="006134DB" w:rsidRPr="00C07B7B" w:rsidTr="000F1729">
        <w:tc>
          <w:tcPr>
            <w:tcW w:w="445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«Технология соревновательного метода</w:t>
            </w:r>
            <w:r w:rsid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интерактивного метода работы» </w:t>
            </w:r>
          </w:p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организации соревнования в медиа  пространстве.</w:t>
            </w:r>
          </w:p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 w:rsidR="00FE55CD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</w:t>
            </w:r>
            <w:r w:rsidR="00FE55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видеороликов «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100профессия</w:t>
            </w:r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»,  для</w:t>
            </w:r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8-9 классов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34DB" w:rsidRDefault="006134DB" w:rsidP="00595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</w:t>
            </w:r>
            <w:r w:rsidR="00FE55CD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</w:t>
            </w:r>
            <w:r w:rsidR="00FE55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 макетов</w:t>
            </w:r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баннеров для учащихся 8-9 классов</w:t>
            </w:r>
            <w:r w:rsid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«Самая-самая»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52BA" w:rsidRPr="00C07B7B" w:rsidRDefault="005952BA" w:rsidP="00595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134DB" w:rsidRPr="00C07B7B" w:rsidRDefault="006134DB" w:rsidP="0059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2659" w:type="dxa"/>
            <w:vMerge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DB" w:rsidRPr="00C07B7B" w:rsidTr="000F1729">
        <w:tc>
          <w:tcPr>
            <w:tcW w:w="445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7" w:type="dxa"/>
          </w:tcPr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«Технология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нетворкинга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профессиональном самоопределении обучающихся» </w:t>
            </w:r>
          </w:p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особенностями технологии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34DB" w:rsidRPr="00C07B7B" w:rsidRDefault="006134D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положения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сценариев  мероприяти</w:t>
            </w:r>
            <w:r w:rsid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технологии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оркинга</w:t>
            </w:r>
            <w:proofErr w:type="spellEnd"/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8-9 </w:t>
            </w:r>
            <w:proofErr w:type="spellStart"/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34DB" w:rsidRPr="00C07B7B" w:rsidRDefault="006134DB" w:rsidP="00051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у профессионалов»</w:t>
            </w:r>
            <w:r w:rsidR="00983ACF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«Лицом к лицу», «Большой </w:t>
            </w:r>
            <w:proofErr w:type="spellStart"/>
            <w:r w:rsidR="00983ACF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983ACF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день» </w:t>
            </w:r>
          </w:p>
        </w:tc>
        <w:tc>
          <w:tcPr>
            <w:tcW w:w="1714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134DB" w:rsidRPr="00C07B7B" w:rsidRDefault="006134DB" w:rsidP="0059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5952BA" w:rsidRP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 за профориентацию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DB" w:rsidRPr="00C07B7B" w:rsidTr="000F1729">
        <w:tc>
          <w:tcPr>
            <w:tcW w:w="445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7" w:type="dxa"/>
          </w:tcPr>
          <w:p w:rsidR="006134DB" w:rsidRPr="00FE55CD" w:rsidRDefault="006134DB" w:rsidP="009E39E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Расширенное заседание ПГ с приглашением администрации и </w:t>
            </w:r>
            <w:r w:rsid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="009E39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группы</w:t>
            </w:r>
            <w:r w:rsid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9D3083" w:rsidRPr="00C07B7B" w:rsidRDefault="009D3083" w:rsidP="009D3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6134DB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6D2" w:rsidRPr="00C07B7B" w:rsidTr="004F4523">
        <w:tc>
          <w:tcPr>
            <w:tcW w:w="9571" w:type="dxa"/>
            <w:gridSpan w:val="5"/>
          </w:tcPr>
          <w:p w:rsidR="000B36D2" w:rsidRPr="00C07B7B" w:rsidRDefault="008E73FB" w:rsidP="000B3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форм деятельности в работу</w:t>
            </w:r>
          </w:p>
        </w:tc>
      </w:tr>
      <w:tr w:rsidR="000B36D2" w:rsidRPr="00C07B7B" w:rsidTr="000F1729">
        <w:tc>
          <w:tcPr>
            <w:tcW w:w="445" w:type="dxa"/>
          </w:tcPr>
          <w:p w:rsidR="000B36D2" w:rsidRPr="00C07B7B" w:rsidRDefault="008E73F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0B36D2" w:rsidRPr="00FE55CD" w:rsidRDefault="008E73FB" w:rsidP="009E39E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конкурсов и мероприятий  для учащихся 8,9 классов разработанных силами ПГ классных руководителей </w:t>
            </w:r>
          </w:p>
        </w:tc>
        <w:tc>
          <w:tcPr>
            <w:tcW w:w="1714" w:type="dxa"/>
          </w:tcPr>
          <w:p w:rsidR="000B36D2" w:rsidRPr="00C07B7B" w:rsidRDefault="008E73F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6" w:type="dxa"/>
          </w:tcPr>
          <w:p w:rsidR="000B36D2" w:rsidRPr="00C07B7B" w:rsidRDefault="006134DB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руководители, педагог-психолог</w:t>
            </w:r>
            <w:r w:rsid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659" w:type="dxa"/>
          </w:tcPr>
          <w:p w:rsidR="000B36D2" w:rsidRPr="00C07B7B" w:rsidRDefault="009D3083" w:rsidP="0059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используют новые формы </w:t>
            </w:r>
            <w:proofErr w:type="spellStart"/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 с обучающимися</w:t>
            </w:r>
          </w:p>
        </w:tc>
      </w:tr>
    </w:tbl>
    <w:p w:rsidR="000B36D2" w:rsidRPr="00C07B7B" w:rsidRDefault="000B36D2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23C" w:rsidRPr="00C07B7B" w:rsidRDefault="00BA023C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2.Работа с учащимися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771"/>
        <w:gridCol w:w="1694"/>
        <w:gridCol w:w="1991"/>
        <w:gridCol w:w="2659"/>
      </w:tblGrid>
      <w:tr w:rsidR="00BA023C" w:rsidRPr="00C07B7B" w:rsidTr="002338A1">
        <w:tc>
          <w:tcPr>
            <w:tcW w:w="456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1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4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91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59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D1B2C" w:rsidRPr="00C07B7B" w:rsidTr="005952BA">
        <w:trPr>
          <w:trHeight w:val="776"/>
        </w:trPr>
        <w:tc>
          <w:tcPr>
            <w:tcW w:w="456" w:type="dxa"/>
          </w:tcPr>
          <w:p w:rsidR="00FD1B2C" w:rsidRPr="00C07B7B" w:rsidRDefault="006A1C8F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FE55CD" w:rsidRPr="009E39E3" w:rsidRDefault="009E39E3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1B2C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рофориентационн</w:t>
            </w:r>
            <w:r w:rsidR="00FE55CD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1B2C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E55CD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FE55CD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8 классов</w:t>
            </w:r>
          </w:p>
          <w:p w:rsidR="00FD1B2C" w:rsidRPr="009E39E3" w:rsidRDefault="00FD1B2C" w:rsidP="00595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91" w:type="dxa"/>
            <w:vMerge w:val="restart"/>
          </w:tcPr>
          <w:p w:rsidR="00FD1B2C" w:rsidRPr="00C07B7B" w:rsidRDefault="005952BA" w:rsidP="00FD1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  <w:r w:rsidR="00FD1B2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2659" w:type="dxa"/>
            <w:vMerge w:val="restart"/>
          </w:tcPr>
          <w:p w:rsidR="00FD1B2C" w:rsidRPr="00C07B7B" w:rsidRDefault="00FD1B2C" w:rsidP="009E39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Расширены представления учащихся о мире профессий и их особенностях</w:t>
            </w:r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1B2C" w:rsidRPr="00C07B7B" w:rsidTr="002338A1">
        <w:tc>
          <w:tcPr>
            <w:tcW w:w="456" w:type="dxa"/>
          </w:tcPr>
          <w:p w:rsidR="00FD1B2C" w:rsidRPr="00C07B7B" w:rsidRDefault="006A1C8F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9E39E3" w:rsidRPr="009E39E3" w:rsidRDefault="009E39E3" w:rsidP="00FD1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9 классов</w:t>
            </w:r>
          </w:p>
          <w:p w:rsidR="00FD1B2C" w:rsidRPr="009E39E3" w:rsidRDefault="00FD1B2C" w:rsidP="009E3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91" w:type="dxa"/>
            <w:vMerge/>
          </w:tcPr>
          <w:p w:rsidR="00FD1B2C" w:rsidRPr="00C07B7B" w:rsidRDefault="00FD1B2C" w:rsidP="00BB2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FD1B2C" w:rsidRPr="00C07B7B" w:rsidRDefault="00FD1B2C" w:rsidP="00BB28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B2C" w:rsidRPr="00C07B7B" w:rsidTr="002338A1">
        <w:tc>
          <w:tcPr>
            <w:tcW w:w="456" w:type="dxa"/>
          </w:tcPr>
          <w:p w:rsidR="00FD1B2C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FD1B2C" w:rsidRPr="00C07B7B" w:rsidRDefault="009E39E3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макетов баннеров «Самая – самая» </w:t>
            </w:r>
          </w:p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 проведения Он-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694" w:type="dxa"/>
          </w:tcPr>
          <w:p w:rsidR="00FD1B2C" w:rsidRPr="00C07B7B" w:rsidRDefault="00DD3C0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91" w:type="dxa"/>
          </w:tcPr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  <w:tc>
          <w:tcPr>
            <w:tcW w:w="2659" w:type="dxa"/>
          </w:tcPr>
          <w:p w:rsidR="00FD1B2C" w:rsidRPr="00C07B7B" w:rsidRDefault="00FD1B2C" w:rsidP="002338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Расширены представления учащихся о мире профессий и их особенностях. П</w:t>
            </w: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олучен  практический опыт </w:t>
            </w:r>
            <w:r w:rsidRPr="00C0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с профессионалами.</w:t>
            </w:r>
          </w:p>
          <w:p w:rsidR="00FD1B2C" w:rsidRPr="00C07B7B" w:rsidRDefault="00FD1B2C" w:rsidP="002338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Освоен новый формат участия в конкурсе</w:t>
            </w:r>
            <w:r w:rsidR="0059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C0B" w:rsidRPr="00C07B7B" w:rsidTr="002338A1">
        <w:tc>
          <w:tcPr>
            <w:tcW w:w="456" w:type="dxa"/>
          </w:tcPr>
          <w:p w:rsidR="00DD3C0B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1" w:type="dxa"/>
          </w:tcPr>
          <w:p w:rsidR="00395CBB" w:rsidRPr="00C07B7B" w:rsidRDefault="009E39E3" w:rsidP="00395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D3C0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</w:t>
            </w:r>
            <w:r w:rsidR="00CA6DD8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DD3C0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D3C0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DD3C0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  профессионалов»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ACF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«Лицом к лицу»</w:t>
            </w:r>
          </w:p>
          <w:p w:rsidR="00395CBB" w:rsidRPr="00C07B7B" w:rsidRDefault="00395CBB" w:rsidP="00983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D3C0B" w:rsidRPr="00C07B7B" w:rsidRDefault="00983ACF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991" w:type="dxa"/>
          </w:tcPr>
          <w:p w:rsidR="00DD3C0B" w:rsidRPr="00C07B7B" w:rsidRDefault="005336BA" w:rsidP="00533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руководители, учителя предметники</w:t>
            </w:r>
          </w:p>
        </w:tc>
        <w:tc>
          <w:tcPr>
            <w:tcW w:w="2659" w:type="dxa"/>
          </w:tcPr>
          <w:p w:rsidR="005336BA" w:rsidRPr="00C07B7B" w:rsidRDefault="006134DB" w:rsidP="00533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Расширены представления учащихся о мире профессий и их особенностях</w:t>
            </w: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336BA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336BA" w:rsidRPr="00C07B7B">
              <w:rPr>
                <w:rFonts w:ascii="Times New Roman" w:hAnsi="Times New Roman" w:cs="Times New Roman"/>
                <w:sz w:val="24"/>
                <w:szCs w:val="24"/>
              </w:rPr>
              <w:t>олучен  практический опыт общения с профессионалами.</w:t>
            </w:r>
          </w:p>
          <w:p w:rsidR="00DD3C0B" w:rsidRPr="00C07B7B" w:rsidRDefault="005952BA" w:rsidP="002338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партнеры участвуют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</w:tc>
      </w:tr>
      <w:tr w:rsidR="00FD1B2C" w:rsidRPr="00C07B7B" w:rsidTr="002338A1">
        <w:tc>
          <w:tcPr>
            <w:tcW w:w="456" w:type="dxa"/>
          </w:tcPr>
          <w:p w:rsidR="00FD1B2C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9E39E3" w:rsidRPr="00C07B7B" w:rsidRDefault="009E39E3" w:rsidP="009E3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видеороликов </w:t>
            </w:r>
          </w:p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100профессия»</w:t>
            </w:r>
          </w:p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проведения Он-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694" w:type="dxa"/>
          </w:tcPr>
          <w:p w:rsidR="00FD1B2C" w:rsidRPr="00C07B7B" w:rsidRDefault="00DD3C0B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</w:tcPr>
          <w:p w:rsidR="00FD1B2C" w:rsidRPr="00C07B7B" w:rsidRDefault="00FD1B2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  <w:tc>
          <w:tcPr>
            <w:tcW w:w="2659" w:type="dxa"/>
          </w:tcPr>
          <w:p w:rsidR="006134DB" w:rsidRPr="00C07B7B" w:rsidRDefault="006134DB" w:rsidP="006134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Расширены представления учащихся о мире профессий и их особенностях. П</w:t>
            </w: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олучен  практический опыт общения с профессионалами.</w:t>
            </w:r>
          </w:p>
          <w:p w:rsidR="00FD1B2C" w:rsidRPr="00C07B7B" w:rsidRDefault="006134DB" w:rsidP="00595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>Освоен новый формат участия в конкурсе</w:t>
            </w:r>
          </w:p>
        </w:tc>
      </w:tr>
      <w:tr w:rsidR="00FD1B2C" w:rsidRPr="00C07B7B" w:rsidTr="002338A1">
        <w:tc>
          <w:tcPr>
            <w:tcW w:w="456" w:type="dxa"/>
          </w:tcPr>
          <w:p w:rsidR="00FD1B2C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9E39E3" w:rsidRPr="00C07B7B" w:rsidRDefault="009E39E3" w:rsidP="009E3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ACF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«Большой </w:t>
            </w:r>
            <w:proofErr w:type="spellStart"/>
            <w:r w:rsidR="00983ACF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ACF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1B2C" w:rsidRPr="00C07B7B" w:rsidRDefault="00FD1B2C" w:rsidP="00395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D1B2C" w:rsidRPr="00C07B7B" w:rsidRDefault="00FD1B2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весенние каникулы</w:t>
            </w:r>
          </w:p>
        </w:tc>
        <w:tc>
          <w:tcPr>
            <w:tcW w:w="1991" w:type="dxa"/>
          </w:tcPr>
          <w:p w:rsidR="00FD1B2C" w:rsidRPr="00C07B7B" w:rsidRDefault="00FD1B2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профориентацию, </w:t>
            </w:r>
            <w:proofErr w:type="spellStart"/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методической работе</w:t>
            </w:r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1B2C" w:rsidRPr="00C07B7B" w:rsidRDefault="005952BA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1B2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1B2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1B2C" w:rsidRPr="00C07B7B" w:rsidRDefault="00FD1B2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59" w:type="dxa"/>
          </w:tcPr>
          <w:p w:rsidR="00FD1B2C" w:rsidRPr="00C07B7B" w:rsidRDefault="00FD1B2C" w:rsidP="0059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Расширены представления учащихся о мире профессий и их </w:t>
            </w:r>
            <w:proofErr w:type="gram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имеющихся потребностей в профессиональных кадрах на местном и муниципальном уровне</w:t>
            </w:r>
            <w:r w:rsidR="00983ACF" w:rsidRPr="00C0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CBB" w:rsidRPr="00C07B7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 «примерили» на себя интересующую профессию</w:t>
            </w:r>
            <w:r w:rsidR="006A1C8F">
              <w:rPr>
                <w:rFonts w:ascii="Times New Roman" w:hAnsi="Times New Roman" w:cs="Times New Roman"/>
                <w:sz w:val="24"/>
                <w:szCs w:val="24"/>
              </w:rPr>
              <w:t xml:space="preserve">. Получили опыт общения с профессионалами </w:t>
            </w:r>
          </w:p>
          <w:p w:rsidR="00FD1B2C" w:rsidRPr="00C07B7B" w:rsidRDefault="00FD1B2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B7B" w:rsidRPr="00C07B7B" w:rsidTr="002338A1">
        <w:tc>
          <w:tcPr>
            <w:tcW w:w="456" w:type="dxa"/>
          </w:tcPr>
          <w:p w:rsidR="00C07B7B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C07B7B" w:rsidRPr="00C07B7B" w:rsidRDefault="00C07B7B" w:rsidP="00395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учащихся в анкетировании по удовлетворённости новыми формами работы</w:t>
            </w:r>
          </w:p>
        </w:tc>
        <w:tc>
          <w:tcPr>
            <w:tcW w:w="1694" w:type="dxa"/>
          </w:tcPr>
          <w:p w:rsidR="00C07B7B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1" w:type="dxa"/>
          </w:tcPr>
          <w:p w:rsidR="00C07B7B" w:rsidRPr="00C07B7B" w:rsidRDefault="005952BA" w:rsidP="0059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A1C8F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659" w:type="dxa"/>
          </w:tcPr>
          <w:p w:rsidR="00C07B7B" w:rsidRPr="009E39E3" w:rsidRDefault="00FE55CD" w:rsidP="00595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уровень удовлетворенности обучающихся качеством мероприятий</w:t>
            </w:r>
          </w:p>
        </w:tc>
      </w:tr>
    </w:tbl>
    <w:p w:rsidR="00BA023C" w:rsidRPr="00C07B7B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36D2" w:rsidRDefault="000B36D2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2BA" w:rsidRDefault="005952BA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2BA" w:rsidRPr="00C07B7B" w:rsidRDefault="005952BA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6D2" w:rsidRPr="00C07B7B" w:rsidRDefault="005336BA" w:rsidP="000B36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0B36D2" w:rsidRPr="00C07B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0B36D2" w:rsidRPr="00C07B7B">
        <w:rPr>
          <w:rFonts w:ascii="Times New Roman" w:eastAsia="Times New Roman" w:hAnsi="Times New Roman" w:cs="Times New Roman"/>
          <w:sz w:val="24"/>
          <w:szCs w:val="24"/>
        </w:rPr>
        <w:t>Организационное  направление</w:t>
      </w:r>
      <w:proofErr w:type="gramEnd"/>
    </w:p>
    <w:p w:rsidR="000B36D2" w:rsidRPr="00C07B7B" w:rsidRDefault="000B36D2" w:rsidP="000B36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27"/>
        <w:gridCol w:w="1714"/>
        <w:gridCol w:w="2126"/>
        <w:gridCol w:w="2659"/>
      </w:tblGrid>
      <w:tr w:rsidR="000B36D2" w:rsidRPr="00C07B7B" w:rsidTr="002338A1">
        <w:tc>
          <w:tcPr>
            <w:tcW w:w="445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59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36D2" w:rsidRPr="00C07B7B" w:rsidTr="002338A1">
        <w:tc>
          <w:tcPr>
            <w:tcW w:w="445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0B36D2" w:rsidRPr="00C07B7B" w:rsidRDefault="000B36D2" w:rsidP="005952BA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медиа пространства для проведения конкурсов и информирования общественности о ходе работы ОПП</w:t>
            </w:r>
            <w:r w:rsidR="006A1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и обновление  страницы в ВК. </w:t>
            </w:r>
          </w:p>
        </w:tc>
        <w:tc>
          <w:tcPr>
            <w:tcW w:w="1714" w:type="dxa"/>
          </w:tcPr>
          <w:p w:rsidR="000B36D2" w:rsidRPr="00C07B7B" w:rsidRDefault="005336BA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B36D2" w:rsidRPr="00C07B7B" w:rsidRDefault="00CA6DD8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школьный медиа-центр</w:t>
            </w:r>
          </w:p>
        </w:tc>
        <w:tc>
          <w:tcPr>
            <w:tcW w:w="2659" w:type="dxa"/>
          </w:tcPr>
          <w:p w:rsidR="00CA6DD8" w:rsidRPr="00C07B7B" w:rsidRDefault="00CA6DD8" w:rsidP="00CA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Медиа-площадка используется для проведения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конкурсов.</w:t>
            </w:r>
          </w:p>
          <w:p w:rsidR="000B36D2" w:rsidRPr="00C07B7B" w:rsidRDefault="00CA6DD8" w:rsidP="00CA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проблемы выбора профессии среди подростков, информирование общественности об участии обучающихся</w:t>
            </w:r>
          </w:p>
        </w:tc>
      </w:tr>
      <w:tr w:rsidR="000B36D2" w:rsidRPr="00C07B7B" w:rsidTr="002338A1">
        <w:tc>
          <w:tcPr>
            <w:tcW w:w="445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0B36D2" w:rsidRPr="00C07B7B" w:rsidRDefault="000B36D2" w:rsidP="000B36D2">
            <w:pPr>
              <w:shd w:val="clear" w:color="auto" w:fill="FFFFFF"/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 привлечение социальных партнёров для участия в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="0059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нетворкинге</w:t>
            </w:r>
            <w:proofErr w:type="spellEnd"/>
          </w:p>
        </w:tc>
        <w:tc>
          <w:tcPr>
            <w:tcW w:w="1714" w:type="dxa"/>
          </w:tcPr>
          <w:p w:rsidR="000B36D2" w:rsidRPr="00C07B7B" w:rsidRDefault="005336BA" w:rsidP="00533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B36D2" w:rsidRPr="00C07B7B" w:rsidRDefault="005336BA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2659" w:type="dxa"/>
          </w:tcPr>
          <w:p w:rsidR="006134DB" w:rsidRPr="00C07B7B" w:rsidRDefault="006134DB" w:rsidP="00613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Составлены договоры с социальными партнёрами.</w:t>
            </w:r>
          </w:p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6D2" w:rsidRPr="00C07B7B" w:rsidTr="002338A1">
        <w:tc>
          <w:tcPr>
            <w:tcW w:w="445" w:type="dxa"/>
          </w:tcPr>
          <w:p w:rsidR="000B36D2" w:rsidRPr="00C07B7B" w:rsidRDefault="000B36D2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0B36D2" w:rsidRPr="00C07B7B" w:rsidRDefault="000B36D2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анкеты </w:t>
            </w:r>
            <w:r w:rsidR="00415770" w:rsidRPr="009E39E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уровня</w:t>
            </w:r>
            <w:r w:rsidR="004157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07B7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удовлетворённости учащихся новыми формами работы</w:t>
            </w:r>
          </w:p>
          <w:p w:rsidR="000B36D2" w:rsidRPr="00C07B7B" w:rsidRDefault="000B36D2" w:rsidP="002338A1">
            <w:pPr>
              <w:shd w:val="clear" w:color="auto" w:fill="FFFFFF"/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B36D2" w:rsidRPr="00C07B7B" w:rsidRDefault="005952BA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B36D2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126" w:type="dxa"/>
          </w:tcPr>
          <w:p w:rsidR="000B36D2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659" w:type="dxa"/>
          </w:tcPr>
          <w:p w:rsidR="000B36D2" w:rsidRPr="00C07B7B" w:rsidRDefault="004E6D06" w:rsidP="004E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инструмент оценки </w:t>
            </w:r>
          </w:p>
        </w:tc>
      </w:tr>
      <w:tr w:rsidR="000B36D2" w:rsidRPr="00C07B7B" w:rsidTr="002338A1">
        <w:tc>
          <w:tcPr>
            <w:tcW w:w="445" w:type="dxa"/>
          </w:tcPr>
          <w:p w:rsidR="000B36D2" w:rsidRPr="00C07B7B" w:rsidRDefault="006A1C8F" w:rsidP="006A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C07B7B" w:rsidRPr="00C07B7B" w:rsidRDefault="00C07B7B" w:rsidP="00C07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</w:t>
            </w:r>
            <w:r w:rsidR="000B36D2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  <w:r w:rsidR="008E73F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удовлетворённости новыми формами работы.</w:t>
            </w:r>
          </w:p>
          <w:p w:rsidR="000B36D2" w:rsidRPr="00C07B7B" w:rsidRDefault="008E73FB" w:rsidP="00C07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анкеты. </w:t>
            </w:r>
          </w:p>
        </w:tc>
        <w:tc>
          <w:tcPr>
            <w:tcW w:w="1714" w:type="dxa"/>
          </w:tcPr>
          <w:p w:rsidR="000B36D2" w:rsidRPr="00C07B7B" w:rsidRDefault="00A179D3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завершении каждого мероприятия</w:t>
            </w:r>
          </w:p>
        </w:tc>
        <w:tc>
          <w:tcPr>
            <w:tcW w:w="2126" w:type="dxa"/>
          </w:tcPr>
          <w:p w:rsidR="000B36D2" w:rsidRPr="00C07B7B" w:rsidRDefault="006A1C8F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  <w:tc>
          <w:tcPr>
            <w:tcW w:w="2659" w:type="dxa"/>
          </w:tcPr>
          <w:p w:rsidR="000B36D2" w:rsidRPr="00C07B7B" w:rsidRDefault="005952BA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D57FA" w:rsidRPr="00C07B7B" w:rsidTr="006D57FA">
        <w:tc>
          <w:tcPr>
            <w:tcW w:w="445" w:type="dxa"/>
          </w:tcPr>
          <w:p w:rsidR="006D57FA" w:rsidRPr="00C07B7B" w:rsidRDefault="006D57FA" w:rsidP="00DF4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6D57FA" w:rsidRPr="00C07B7B" w:rsidRDefault="006D57FA" w:rsidP="00DF4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по использованию новых форм в работе по профессиональному самоопределению </w:t>
            </w:r>
          </w:p>
        </w:tc>
        <w:tc>
          <w:tcPr>
            <w:tcW w:w="1714" w:type="dxa"/>
          </w:tcPr>
          <w:p w:rsidR="006D57FA" w:rsidRDefault="00D86933" w:rsidP="00DF4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86933" w:rsidRDefault="00D86933" w:rsidP="00DF4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86933" w:rsidRPr="00C07B7B" w:rsidRDefault="00D86933" w:rsidP="00DF4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D57FA" w:rsidRPr="00C07B7B" w:rsidRDefault="006D57FA" w:rsidP="0059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659" w:type="dxa"/>
          </w:tcPr>
          <w:p w:rsidR="006D57FA" w:rsidRDefault="005952BA" w:rsidP="00DF4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получили рекомендации по использованию новых форм работы </w:t>
            </w:r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6D2" w:rsidRPr="00C07B7B" w:rsidRDefault="000B36D2" w:rsidP="000B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6D2" w:rsidRPr="00C07B7B" w:rsidRDefault="000B36D2" w:rsidP="00BA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23C" w:rsidRDefault="00BA023C" w:rsidP="00BA023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07B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III</w:t>
      </w:r>
      <w:r w:rsidRPr="00C07B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.Заключительный </w:t>
      </w:r>
      <w:r w:rsidRPr="00C07B7B">
        <w:rPr>
          <w:rFonts w:ascii="Times New Roman" w:eastAsia="Times New Roman" w:hAnsi="Times New Roman" w:cs="Times New Roman"/>
          <w:b/>
          <w:i/>
          <w:sz w:val="24"/>
          <w:szCs w:val="24"/>
        </w:rPr>
        <w:t> этап</w:t>
      </w:r>
      <w:proofErr w:type="gramEnd"/>
      <w:r w:rsidRPr="00C07B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(май 2023г.)</w:t>
      </w:r>
    </w:p>
    <w:p w:rsidR="00D86933" w:rsidRPr="00C07B7B" w:rsidRDefault="00D86933" w:rsidP="00BA023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A023C" w:rsidRPr="00C07B7B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27"/>
        <w:gridCol w:w="1714"/>
        <w:gridCol w:w="2126"/>
        <w:gridCol w:w="2659"/>
      </w:tblGrid>
      <w:tr w:rsidR="00D86933" w:rsidRPr="00C07B7B" w:rsidTr="00E33B4F">
        <w:tc>
          <w:tcPr>
            <w:tcW w:w="445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59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6933" w:rsidRPr="00C07B7B" w:rsidTr="00E33B4F">
        <w:tc>
          <w:tcPr>
            <w:tcW w:w="445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D86933" w:rsidRPr="00C07B7B" w:rsidRDefault="00D86933" w:rsidP="00E33B4F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реализации ОПП</w:t>
            </w:r>
          </w:p>
        </w:tc>
        <w:tc>
          <w:tcPr>
            <w:tcW w:w="1714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Заместитель директора по методической работе</w:t>
            </w:r>
          </w:p>
        </w:tc>
        <w:tc>
          <w:tcPr>
            <w:tcW w:w="2659" w:type="dxa"/>
          </w:tcPr>
          <w:p w:rsidR="00D86933" w:rsidRPr="00C07B7B" w:rsidRDefault="00D86933" w:rsidP="00E33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реализации проекта</w:t>
            </w:r>
          </w:p>
        </w:tc>
      </w:tr>
      <w:tr w:rsidR="00D86933" w:rsidRPr="00C07B7B" w:rsidTr="00E33B4F">
        <w:tc>
          <w:tcPr>
            <w:tcW w:w="445" w:type="dxa"/>
          </w:tcPr>
          <w:p w:rsidR="00D86933" w:rsidRPr="00C07B7B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7" w:type="dxa"/>
          </w:tcPr>
          <w:p w:rsidR="00D86933" w:rsidRPr="00C07B7B" w:rsidRDefault="00D86933" w:rsidP="00D86933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« Итоги реализации опытно-педагогической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D86933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86933" w:rsidRPr="00D86933" w:rsidRDefault="00D86933" w:rsidP="00E3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59" w:type="dxa"/>
          </w:tcPr>
          <w:p w:rsidR="00D86933" w:rsidRDefault="00D86933" w:rsidP="00E33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 оценка эффективности реализации проекта</w:t>
            </w:r>
          </w:p>
        </w:tc>
      </w:tr>
    </w:tbl>
    <w:p w:rsidR="00BA023C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7FA" w:rsidRDefault="006D57FA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7FA" w:rsidRPr="00C07B7B" w:rsidRDefault="006D57FA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23C" w:rsidRPr="00C07B7B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023C" w:rsidRPr="00C07B7B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b/>
          <w:sz w:val="24"/>
          <w:szCs w:val="24"/>
        </w:rPr>
        <w:t xml:space="preserve"> Мониторинг эффективности реализации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3545"/>
        <w:gridCol w:w="1546"/>
        <w:gridCol w:w="2030"/>
        <w:gridCol w:w="1774"/>
      </w:tblGrid>
      <w:tr w:rsidR="00BA023C" w:rsidRPr="00C07B7B" w:rsidTr="00A179D3">
        <w:tc>
          <w:tcPr>
            <w:tcW w:w="451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2" w:type="dxa"/>
          </w:tcPr>
          <w:p w:rsidR="00BA023C" w:rsidRPr="00C07B7B" w:rsidRDefault="00BA023C" w:rsidP="0023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6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74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BA023C" w:rsidRPr="00C07B7B" w:rsidTr="00A179D3">
        <w:trPr>
          <w:trHeight w:val="1695"/>
        </w:trPr>
        <w:tc>
          <w:tcPr>
            <w:tcW w:w="451" w:type="dxa"/>
          </w:tcPr>
          <w:p w:rsidR="00BA023C" w:rsidRPr="00C07B7B" w:rsidRDefault="006D57FA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BA023C" w:rsidRPr="00C07B7B" w:rsidRDefault="00BA023C" w:rsidP="00395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классных руководителей </w:t>
            </w:r>
            <w:r w:rsid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9 классов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и применяют в работе новые</w:t>
            </w:r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по профессиональному самоопределению обучающихся.</w:t>
            </w:r>
          </w:p>
        </w:tc>
        <w:tc>
          <w:tcPr>
            <w:tcW w:w="1546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8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774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179D3" w:rsidRPr="00C07B7B" w:rsidTr="00A179D3">
        <w:trPr>
          <w:trHeight w:val="1695"/>
        </w:trPr>
        <w:tc>
          <w:tcPr>
            <w:tcW w:w="451" w:type="dxa"/>
          </w:tcPr>
          <w:p w:rsidR="00A179D3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A179D3" w:rsidRPr="00D86933" w:rsidRDefault="00A179D3" w:rsidP="00A1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</w:t>
            </w:r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8 и 9 классов с использованием технологий </w:t>
            </w:r>
            <w:proofErr w:type="spellStart"/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нетворкинга</w:t>
            </w:r>
            <w:proofErr w:type="spellEnd"/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4)</w:t>
            </w:r>
          </w:p>
        </w:tc>
        <w:tc>
          <w:tcPr>
            <w:tcW w:w="1546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8" w:type="dxa"/>
          </w:tcPr>
          <w:p w:rsidR="00A179D3" w:rsidRPr="00A179D3" w:rsidRDefault="00A179D3" w:rsidP="00A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D3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774" w:type="dxa"/>
          </w:tcPr>
          <w:p w:rsidR="00A179D3" w:rsidRPr="00A179D3" w:rsidRDefault="00A179D3" w:rsidP="00A1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D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179D3" w:rsidRPr="00C07B7B" w:rsidTr="00A179D3">
        <w:trPr>
          <w:trHeight w:val="755"/>
        </w:trPr>
        <w:tc>
          <w:tcPr>
            <w:tcW w:w="451" w:type="dxa"/>
          </w:tcPr>
          <w:p w:rsidR="00A179D3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A179D3" w:rsidRDefault="00A179D3" w:rsidP="00A1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Положения 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медиа-конкурсах (не менее 2)</w:t>
            </w:r>
          </w:p>
        </w:tc>
        <w:tc>
          <w:tcPr>
            <w:tcW w:w="1546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8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774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A023C" w:rsidRPr="00C07B7B" w:rsidTr="00A179D3">
        <w:tc>
          <w:tcPr>
            <w:tcW w:w="451" w:type="dxa"/>
          </w:tcPr>
          <w:p w:rsidR="00BA023C" w:rsidRPr="00C07B7B" w:rsidRDefault="00D86933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BA023C" w:rsidRPr="00C07B7B" w:rsidRDefault="00BA023C" w:rsidP="00D86933">
            <w:pPr>
              <w:shd w:val="clear" w:color="auto" w:fill="FFFFFF"/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100 % учащихся</w:t>
            </w:r>
            <w:r w:rsid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и 9 классов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в рамках проекта</w:t>
            </w: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8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74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A023C" w:rsidRPr="00C07B7B" w:rsidTr="00A179D3">
        <w:tc>
          <w:tcPr>
            <w:tcW w:w="451" w:type="dxa"/>
          </w:tcPr>
          <w:p w:rsidR="00BA023C" w:rsidRPr="00C07B7B" w:rsidRDefault="00D86933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BA023C" w:rsidRPr="00C07B7B" w:rsidRDefault="00395CBB" w:rsidP="00D86933">
            <w:pPr>
              <w:shd w:val="clear" w:color="auto" w:fill="FFFFFF"/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8-9 о</w:t>
            </w:r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рганизовано и проведено не менее </w:t>
            </w:r>
            <w:r w:rsid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в технологии</w:t>
            </w:r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ориентационного</w:t>
            </w:r>
            <w:proofErr w:type="spellEnd"/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5E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нетворкинга</w:t>
            </w:r>
            <w:proofErr w:type="spellEnd"/>
            <w:r w:rsidR="00D86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2-х.</w:t>
            </w:r>
          </w:p>
        </w:tc>
        <w:tc>
          <w:tcPr>
            <w:tcW w:w="1546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8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74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179D3" w:rsidRPr="00C07B7B" w:rsidTr="00A179D3">
        <w:tc>
          <w:tcPr>
            <w:tcW w:w="451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A179D3" w:rsidRPr="00C07B7B" w:rsidRDefault="00A179D3" w:rsidP="00A179D3">
            <w:pPr>
              <w:shd w:val="clear" w:color="auto" w:fill="FFFFFF"/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5 социальных партнеров участвуют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 в рамках проекта</w:t>
            </w:r>
          </w:p>
        </w:tc>
        <w:tc>
          <w:tcPr>
            <w:tcW w:w="1546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8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774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A023C" w:rsidRPr="00C07B7B" w:rsidTr="00A179D3">
        <w:tc>
          <w:tcPr>
            <w:tcW w:w="451" w:type="dxa"/>
          </w:tcPr>
          <w:p w:rsidR="00BA023C" w:rsidRPr="00C07B7B" w:rsidRDefault="00A179D3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:rsidR="006D57FA" w:rsidRPr="00C07B7B" w:rsidRDefault="00E34E28" w:rsidP="006D5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</w:t>
            </w:r>
            <w:r w:rsidR="00BA023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0 % </w:t>
            </w:r>
            <w:proofErr w:type="gramStart"/>
            <w:r w:rsidR="00BA023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 w:rsidR="00395CB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приняли</w:t>
            </w:r>
            <w:proofErr w:type="gramEnd"/>
            <w:r w:rsidR="00395CBB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 w:rsidR="00BA023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нетворкинге</w:t>
            </w:r>
            <w:proofErr w:type="spellEnd"/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D57FA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="006D57FA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57FA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6D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BA023C" w:rsidRPr="00DD5415" w:rsidRDefault="00BA023C" w:rsidP="006D57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8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774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A023C" w:rsidRPr="00C07B7B" w:rsidTr="00A179D3">
        <w:tc>
          <w:tcPr>
            <w:tcW w:w="451" w:type="dxa"/>
          </w:tcPr>
          <w:p w:rsidR="00BA023C" w:rsidRPr="00C07B7B" w:rsidRDefault="00A179D3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:rsidR="00BA023C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регулярное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контентом </w:t>
            </w:r>
            <w:r w:rsidR="00BA023C"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страницы проекта в ВК</w:t>
            </w:r>
          </w:p>
        </w:tc>
        <w:tc>
          <w:tcPr>
            <w:tcW w:w="1546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038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школьный медиа-центр</w:t>
            </w:r>
          </w:p>
        </w:tc>
        <w:tc>
          <w:tcPr>
            <w:tcW w:w="1774" w:type="dxa"/>
          </w:tcPr>
          <w:p w:rsidR="00BA023C" w:rsidRPr="00C07B7B" w:rsidRDefault="00BA023C" w:rsidP="0023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на совещании при директоре </w:t>
            </w:r>
          </w:p>
        </w:tc>
      </w:tr>
      <w:tr w:rsidR="00A179D3" w:rsidRPr="00C07B7B" w:rsidTr="00A179D3">
        <w:tc>
          <w:tcPr>
            <w:tcW w:w="451" w:type="dxa"/>
          </w:tcPr>
          <w:p w:rsidR="00A179D3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:rsidR="00A179D3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85 % обучающихся 8 и 9  классов удовлетворены качеством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</w:t>
            </w:r>
          </w:p>
        </w:tc>
        <w:tc>
          <w:tcPr>
            <w:tcW w:w="1546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завершении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каждого мероприятия</w:t>
            </w:r>
          </w:p>
        </w:tc>
        <w:tc>
          <w:tcPr>
            <w:tcW w:w="2038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за профориентацию</w:t>
            </w:r>
          </w:p>
        </w:tc>
        <w:tc>
          <w:tcPr>
            <w:tcW w:w="1774" w:type="dxa"/>
          </w:tcPr>
          <w:p w:rsidR="00A179D3" w:rsidRPr="00C07B7B" w:rsidRDefault="00A179D3" w:rsidP="00A1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BA023C" w:rsidRPr="00C07B7B" w:rsidRDefault="00BA023C" w:rsidP="00BA0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023C" w:rsidRPr="00C07B7B" w:rsidRDefault="00BA023C" w:rsidP="00BA0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7B">
        <w:rPr>
          <w:rFonts w:ascii="Times New Roman" w:hAnsi="Times New Roman" w:cs="Times New Roman"/>
          <w:b/>
          <w:sz w:val="24"/>
          <w:szCs w:val="24"/>
        </w:rPr>
        <w:t>Управление реализацией проекта</w:t>
      </w:r>
    </w:p>
    <w:p w:rsidR="00BA023C" w:rsidRPr="00C07B7B" w:rsidRDefault="00BA023C" w:rsidP="00BA0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Педагогический совет принимает решение о реализации проекта, дает оценку эффективности реализации проекта.</w:t>
      </w:r>
    </w:p>
    <w:p w:rsidR="00BA023C" w:rsidRPr="00C07B7B" w:rsidRDefault="00BA023C" w:rsidP="00BA0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Директор школы обеспечивает нормативно-правовые, кадровые условия, осуществляет контроль реализации проекта.</w:t>
      </w:r>
    </w:p>
    <w:p w:rsidR="00BA023C" w:rsidRPr="00C07B7B" w:rsidRDefault="00BA023C" w:rsidP="00BA0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7B">
        <w:rPr>
          <w:rFonts w:ascii="Times New Roman" w:eastAsia="Times New Roman" w:hAnsi="Times New Roman" w:cs="Times New Roman"/>
          <w:sz w:val="24"/>
          <w:szCs w:val="24"/>
        </w:rPr>
        <w:t>Заместители директора руководят реализацией проекта, оказывают методическую помощь педагогам, осуществляют текущий контроль выполнения плана мероприятий, определенных в проекте.</w:t>
      </w:r>
    </w:p>
    <w:p w:rsidR="0005145A" w:rsidRPr="00C07B7B" w:rsidRDefault="0005145A" w:rsidP="00BA0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45A" w:rsidRPr="00C07B7B" w:rsidRDefault="0005145A" w:rsidP="00BA0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3C" w:rsidRPr="00C07B7B" w:rsidRDefault="00BA023C" w:rsidP="00BA0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B55" w:rsidRPr="00C07B7B" w:rsidRDefault="00AA5B55" w:rsidP="00AA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A5B55" w:rsidRPr="00C07B7B" w:rsidSect="0042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32269"/>
    <w:multiLevelType w:val="hybridMultilevel"/>
    <w:tmpl w:val="E280D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5"/>
    <w:rsid w:val="0005145A"/>
    <w:rsid w:val="000631FB"/>
    <w:rsid w:val="000B36D2"/>
    <w:rsid w:val="000F1729"/>
    <w:rsid w:val="001F16B3"/>
    <w:rsid w:val="002A5B50"/>
    <w:rsid w:val="002B077C"/>
    <w:rsid w:val="002C257C"/>
    <w:rsid w:val="00395CBB"/>
    <w:rsid w:val="00415770"/>
    <w:rsid w:val="00442572"/>
    <w:rsid w:val="004E6D06"/>
    <w:rsid w:val="005336BA"/>
    <w:rsid w:val="005414E4"/>
    <w:rsid w:val="00556A7A"/>
    <w:rsid w:val="00585B9C"/>
    <w:rsid w:val="005952BA"/>
    <w:rsid w:val="006134DB"/>
    <w:rsid w:val="006A1C8F"/>
    <w:rsid w:val="006D57FA"/>
    <w:rsid w:val="007D35EB"/>
    <w:rsid w:val="008C2B13"/>
    <w:rsid w:val="008E6B4B"/>
    <w:rsid w:val="008E73FB"/>
    <w:rsid w:val="00913547"/>
    <w:rsid w:val="0093554F"/>
    <w:rsid w:val="00983ACF"/>
    <w:rsid w:val="009D3083"/>
    <w:rsid w:val="009E39E3"/>
    <w:rsid w:val="00A17334"/>
    <w:rsid w:val="00A179D3"/>
    <w:rsid w:val="00A20A44"/>
    <w:rsid w:val="00A256CE"/>
    <w:rsid w:val="00A4294C"/>
    <w:rsid w:val="00A844E7"/>
    <w:rsid w:val="00AA5B55"/>
    <w:rsid w:val="00AC24B3"/>
    <w:rsid w:val="00B20FA3"/>
    <w:rsid w:val="00B2388E"/>
    <w:rsid w:val="00BA023C"/>
    <w:rsid w:val="00BB7808"/>
    <w:rsid w:val="00C07B7B"/>
    <w:rsid w:val="00C07E09"/>
    <w:rsid w:val="00CA6DD8"/>
    <w:rsid w:val="00CD09AA"/>
    <w:rsid w:val="00CF401F"/>
    <w:rsid w:val="00D55A7C"/>
    <w:rsid w:val="00D86933"/>
    <w:rsid w:val="00DB4175"/>
    <w:rsid w:val="00DD3C0B"/>
    <w:rsid w:val="00DD5415"/>
    <w:rsid w:val="00E34E28"/>
    <w:rsid w:val="00FD1B2C"/>
    <w:rsid w:val="00FE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308"/>
  <w15:docId w15:val="{78452173-5555-4C09-B50A-B28943BB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AA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5B55"/>
  </w:style>
  <w:style w:type="paragraph" w:styleId="a4">
    <w:name w:val="List Paragraph"/>
    <w:basedOn w:val="a"/>
    <w:uiPriority w:val="34"/>
    <w:qFormat/>
    <w:rsid w:val="008E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6FC7-4A6B-453B-AF99-49BCB605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2</cp:revision>
  <dcterms:created xsi:type="dcterms:W3CDTF">2022-09-22T10:15:00Z</dcterms:created>
  <dcterms:modified xsi:type="dcterms:W3CDTF">2022-09-22T10:15:00Z</dcterms:modified>
</cp:coreProperties>
</file>